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0C0" w:rsidRDefault="005F30C0" w:rsidP="005F30C0">
      <w:pPr>
        <w:spacing w:after="0" w:line="240" w:lineRule="auto"/>
        <w:jc w:val="right"/>
        <w:rPr>
          <w:noProof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t>Приложение 19</w:t>
      </w:r>
    </w:p>
    <w:p w:rsidR="00E25406" w:rsidRDefault="00E25406" w:rsidP="00E25406">
      <w:pPr>
        <w:spacing w:after="0" w:line="240" w:lineRule="auto"/>
        <w:rPr>
          <w:noProof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t xml:space="preserve">От кого: (Наименование и реквизиты организации) </w:t>
      </w:r>
    </w:p>
    <w:p w:rsidR="00E25406" w:rsidRDefault="00E25406" w:rsidP="00E25406">
      <w:pPr>
        <w:spacing w:after="0" w:line="240" w:lineRule="auto"/>
        <w:rPr>
          <w:sz w:val="24"/>
          <w:szCs w:val="24"/>
        </w:rPr>
      </w:pPr>
    </w:p>
    <w:p w:rsidR="00E25406" w:rsidRDefault="00E25406" w:rsidP="00E25406">
      <w:pPr>
        <w:spacing w:after="0" w:line="240" w:lineRule="auto"/>
        <w:rPr>
          <w:sz w:val="24"/>
          <w:szCs w:val="24"/>
        </w:rPr>
      </w:pPr>
    </w:p>
    <w:p w:rsidR="00E25406" w:rsidRDefault="00E25406" w:rsidP="005F30C0">
      <w:pPr>
        <w:spacing w:after="0" w:line="240" w:lineRule="auto"/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E25406" w:rsidRDefault="00E25406" w:rsidP="005F30C0">
      <w:pPr>
        <w:spacing w:after="0" w:line="240" w:lineRule="auto"/>
        <w:ind w:left="524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E25406" w:rsidRDefault="00E25406" w:rsidP="005F30C0">
      <w:pPr>
        <w:spacing w:after="0" w:line="240" w:lineRule="auto"/>
        <w:ind w:left="524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E25406" w:rsidRDefault="00E25406" w:rsidP="005F30C0">
      <w:pPr>
        <w:spacing w:after="0" w:line="240" w:lineRule="auto"/>
        <w:ind w:left="524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г</w:t>
      </w:r>
      <w:proofErr w:type="gramStart"/>
      <w:r>
        <w:rPr>
          <w:b/>
          <w:sz w:val="24"/>
          <w:szCs w:val="24"/>
        </w:rPr>
        <w:t>.В</w:t>
      </w:r>
      <w:proofErr w:type="gramEnd"/>
      <w:r>
        <w:rPr>
          <w:b/>
          <w:sz w:val="24"/>
          <w:szCs w:val="24"/>
        </w:rPr>
        <w:t>ологда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510270">
      <w:pPr>
        <w:spacing w:after="0" w:line="240" w:lineRule="auto"/>
        <w:ind w:left="4536"/>
        <w:rPr>
          <w:b/>
          <w:sz w:val="24"/>
          <w:szCs w:val="24"/>
        </w:rPr>
      </w:pPr>
    </w:p>
    <w:p w:rsidR="005F30C0" w:rsidRDefault="005F30C0">
      <w:pPr>
        <w:spacing w:after="0" w:line="240" w:lineRule="auto"/>
        <w:ind w:left="4536"/>
        <w:rPr>
          <w:sz w:val="24"/>
          <w:szCs w:val="24"/>
        </w:rPr>
      </w:pPr>
    </w:p>
    <w:p w:rsidR="00E05236" w:rsidRDefault="00E25406" w:rsidP="00E05236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 сообщает Комиссии по проведению оценки обеспечения готовности ТСО и потребителей г</w:t>
      </w:r>
      <w:proofErr w:type="gramStart"/>
      <w:r>
        <w:rPr>
          <w:sz w:val="24"/>
          <w:szCs w:val="24"/>
        </w:rPr>
        <w:t>.В</w:t>
      </w:r>
      <w:proofErr w:type="gramEnd"/>
      <w:r>
        <w:rPr>
          <w:sz w:val="24"/>
          <w:szCs w:val="24"/>
        </w:rPr>
        <w:t xml:space="preserve">ологда </w:t>
      </w:r>
      <w:r w:rsidR="005F30C0">
        <w:rPr>
          <w:sz w:val="24"/>
          <w:szCs w:val="24"/>
        </w:rPr>
        <w:t>о том, что системы теплопотребления с открытой схемой теплоснабжения и горячего водоснабжения на объектах, находящихся на обслуживании или в управлении  _________________ отсутствуют.</w:t>
      </w:r>
    </w:p>
    <w:p w:rsidR="005F30C0" w:rsidRDefault="005F30C0" w:rsidP="00E05236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5F30C0" w:rsidRDefault="005F30C0" w:rsidP="00E05236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5F30C0" w:rsidRDefault="005F30C0" w:rsidP="00E05236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5F30C0" w:rsidRDefault="005F30C0" w:rsidP="00E05236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5F30C0" w:rsidRDefault="005F30C0" w:rsidP="00E05236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5F30C0" w:rsidRPr="00946C75" w:rsidRDefault="005F30C0" w:rsidP="005F30C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</w:t>
      </w:r>
    </w:p>
    <w:p w:rsidR="005F30C0" w:rsidRDefault="005F30C0" w:rsidP="005F30C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5F30C0" w:rsidRDefault="005F30C0" w:rsidP="00E05236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510270" w:rsidRDefault="00510270" w:rsidP="00E25406">
      <w:pPr>
        <w:spacing w:after="0" w:line="240" w:lineRule="auto"/>
        <w:ind w:firstLine="709"/>
        <w:rPr>
          <w:b/>
          <w:sz w:val="24"/>
          <w:szCs w:val="24"/>
        </w:rPr>
      </w:pPr>
    </w:p>
    <w:sectPr w:rsidR="0051027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5F7" w:rsidRDefault="003075F7">
      <w:pPr>
        <w:spacing w:line="240" w:lineRule="auto"/>
      </w:pPr>
      <w:r>
        <w:separator/>
      </w:r>
    </w:p>
  </w:endnote>
  <w:endnote w:type="continuationSeparator" w:id="0">
    <w:p w:rsidR="003075F7" w:rsidRDefault="003075F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5F7" w:rsidRDefault="003075F7">
      <w:pPr>
        <w:spacing w:after="0"/>
      </w:pPr>
      <w:r>
        <w:separator/>
      </w:r>
    </w:p>
  </w:footnote>
  <w:footnote w:type="continuationSeparator" w:id="0">
    <w:p w:rsidR="003075F7" w:rsidRDefault="003075F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0667"/>
    <w:rsid w:val="000323DC"/>
    <w:rsid w:val="000667C3"/>
    <w:rsid w:val="00074412"/>
    <w:rsid w:val="00076A63"/>
    <w:rsid w:val="00084553"/>
    <w:rsid w:val="000A13DC"/>
    <w:rsid w:val="000A5D22"/>
    <w:rsid w:val="000D2216"/>
    <w:rsid w:val="00122183"/>
    <w:rsid w:val="00144E70"/>
    <w:rsid w:val="00152ADD"/>
    <w:rsid w:val="00162D0D"/>
    <w:rsid w:val="00195A02"/>
    <w:rsid w:val="001C15D1"/>
    <w:rsid w:val="001F307A"/>
    <w:rsid w:val="00205B43"/>
    <w:rsid w:val="00225A70"/>
    <w:rsid w:val="0023760F"/>
    <w:rsid w:val="00287F1D"/>
    <w:rsid w:val="002A396C"/>
    <w:rsid w:val="002D3EA4"/>
    <w:rsid w:val="002D7FE8"/>
    <w:rsid w:val="00302C11"/>
    <w:rsid w:val="003075F7"/>
    <w:rsid w:val="00307D14"/>
    <w:rsid w:val="00393AAC"/>
    <w:rsid w:val="003942C8"/>
    <w:rsid w:val="003D65F9"/>
    <w:rsid w:val="003D7418"/>
    <w:rsid w:val="004067D9"/>
    <w:rsid w:val="00412A4D"/>
    <w:rsid w:val="004235E3"/>
    <w:rsid w:val="00474054"/>
    <w:rsid w:val="004D5ED7"/>
    <w:rsid w:val="004F7EE9"/>
    <w:rsid w:val="00510270"/>
    <w:rsid w:val="00540CD8"/>
    <w:rsid w:val="005C3AED"/>
    <w:rsid w:val="005F30C0"/>
    <w:rsid w:val="006767CE"/>
    <w:rsid w:val="00676DE4"/>
    <w:rsid w:val="00680667"/>
    <w:rsid w:val="00695FE4"/>
    <w:rsid w:val="00760DF9"/>
    <w:rsid w:val="007907EE"/>
    <w:rsid w:val="007A08A7"/>
    <w:rsid w:val="007B5A9B"/>
    <w:rsid w:val="0080214C"/>
    <w:rsid w:val="00803E87"/>
    <w:rsid w:val="00873667"/>
    <w:rsid w:val="00893128"/>
    <w:rsid w:val="008A5633"/>
    <w:rsid w:val="00945E30"/>
    <w:rsid w:val="00946C75"/>
    <w:rsid w:val="009F6C66"/>
    <w:rsid w:val="00A45B51"/>
    <w:rsid w:val="00A53923"/>
    <w:rsid w:val="00A62170"/>
    <w:rsid w:val="00AE5877"/>
    <w:rsid w:val="00B34F3D"/>
    <w:rsid w:val="00B4781E"/>
    <w:rsid w:val="00B57D84"/>
    <w:rsid w:val="00C62A81"/>
    <w:rsid w:val="00C76D69"/>
    <w:rsid w:val="00D04E86"/>
    <w:rsid w:val="00D13238"/>
    <w:rsid w:val="00D774C7"/>
    <w:rsid w:val="00E05236"/>
    <w:rsid w:val="00E25406"/>
    <w:rsid w:val="00E27A3F"/>
    <w:rsid w:val="00E36FF8"/>
    <w:rsid w:val="00E67E57"/>
    <w:rsid w:val="00E74A15"/>
    <w:rsid w:val="00E87A6B"/>
    <w:rsid w:val="00F40272"/>
    <w:rsid w:val="00F52232"/>
    <w:rsid w:val="00F52690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2C8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42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25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540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ti3</cp:lastModifiedBy>
  <cp:revision>5</cp:revision>
  <dcterms:created xsi:type="dcterms:W3CDTF">2024-12-22T08:59:00Z</dcterms:created>
  <dcterms:modified xsi:type="dcterms:W3CDTF">2025-03-04T10:57:00Z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